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5BA60443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bookmarkStart w:id="0" w:name="_Hlk117014757"/>
      <w:r w:rsidR="002A04F3"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r w:rsidR="001D0DBA">
        <w:rPr>
          <w:rFonts w:hint="eastAsia"/>
          <w:b/>
          <w:i/>
          <w:color w:val="C00000"/>
          <w:sz w:val="44"/>
          <w:szCs w:val="44"/>
          <w:u w:val="single"/>
        </w:rPr>
        <w:t>12</w:t>
      </w:r>
      <w:r w:rsidR="00CD7456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E31E7C">
        <w:rPr>
          <w:rFonts w:hint="eastAsia"/>
          <w:b/>
          <w:i/>
          <w:color w:val="C00000"/>
          <w:sz w:val="44"/>
          <w:szCs w:val="44"/>
          <w:u w:val="single"/>
        </w:rPr>
        <w:t>31</w:t>
      </w:r>
      <w:r w:rsidR="002A04F3">
        <w:rPr>
          <w:rFonts w:hint="eastAsia"/>
          <w:b/>
          <w:i/>
          <w:color w:val="C00000"/>
          <w:sz w:val="44"/>
          <w:szCs w:val="44"/>
          <w:u w:val="single"/>
        </w:rPr>
        <w:t>-</w:t>
      </w:r>
      <w:r w:rsidR="00E31E7C">
        <w:rPr>
          <w:rFonts w:hint="eastAsia"/>
          <w:b/>
          <w:i/>
          <w:color w:val="C00000"/>
          <w:sz w:val="44"/>
          <w:szCs w:val="44"/>
          <w:u w:val="single"/>
        </w:rPr>
        <w:t>2026~</w:t>
      </w:r>
      <w:r w:rsidR="002A04F3">
        <w:rPr>
          <w:rFonts w:hint="eastAsia"/>
          <w:b/>
          <w:i/>
          <w:color w:val="C00000"/>
          <w:sz w:val="44"/>
          <w:szCs w:val="44"/>
          <w:u w:val="single"/>
        </w:rPr>
        <w:t>1/</w:t>
      </w:r>
      <w:r w:rsidR="00E31E7C">
        <w:rPr>
          <w:rFonts w:hint="eastAsia"/>
          <w:b/>
          <w:i/>
          <w:color w:val="C00000"/>
          <w:sz w:val="44"/>
          <w:szCs w:val="44"/>
          <w:u w:val="single"/>
        </w:rPr>
        <w:t>13</w:t>
      </w:r>
    </w:p>
    <w:bookmarkEnd w:id="0"/>
    <w:p w14:paraId="55A27CAA" w14:textId="6B25F6DC" w:rsidR="00AA704C" w:rsidRDefault="00E31E7C">
      <w:pPr>
        <w:rPr>
          <w:b/>
          <w:color w:val="002060"/>
          <w:spacing w:val="0"/>
          <w:sz w:val="28"/>
          <w:szCs w:val="28"/>
          <w:u w:val="single"/>
        </w:rPr>
      </w:pPr>
      <w:r>
        <w:rPr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2A7C55E7" wp14:editId="405EF9C4">
            <wp:extent cx="5337175" cy="5337175"/>
            <wp:effectExtent l="0" t="0" r="0" b="0"/>
            <wp:docPr id="207206612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066123" name="圖片 20720661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為護福持守護理專業宣教的異象和使命代禱，能清楚的領受神的心意和謀略並行在其中!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為第七屆</w:t>
      </w:r>
      <w:r>
        <w:rPr>
          <w:rFonts w:hint="eastAsia"/>
          <w:b/>
          <w:color w:val="C00000"/>
          <w:sz w:val="24"/>
        </w:rPr>
        <w:t>理監事團隊感謝神! 理事長~陳清惠。常務理事~林靜蘭、張淑真。理事~林宮羽、潘麗慧、蕭麗君、巫曉玲、方圓媛、劉慧謹、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求神保守護福理監事團隊在主裡合一，領受神託付的使命和異象；回應十字架榮耀的呼召。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為陳清惠事長代禱，從神而來的能力、智慧、謀略啟示的靈向她開啟，領受聖靈的恩膏和同在。靠著耶和華所得的喜樂要成為理事長服事神的力量!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為北~中~南~東年度的月聚會安排代禱，求神恩膏每場月聚會，釋放神話語的大能進入每位與會弟兄姐妹心裡；也求神感動護福會友、契友參與領受的心。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求神看顧護福會員契友，在規律的靈修生活中愛主更深。禱告神差使者四圍安營，保護每一位會員契友及所愛的家人。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求神親自供應護福的需要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讓護福每項事工的開展都經歷耶和華以勒神的賜福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求聖靈親自動工在每位與護福接觸的弟兄姐妹心裏</w:t>
      </w:r>
      <w:bookmarkStart w:id="8" w:name="_Hlk150880630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領受護理專業職場宣教的呼召與感動。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每週一晚上8點理監事團隊線上禱告會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為一線醫護人員及護福會友契友代禱，求神使用我們在個人的職場或任何一處環境築起禱告的祭壇；為我們至親的護理家人守望。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為護福的臉書能持續被關注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r>
        <w:rPr>
          <w:rFonts w:cs="新細明體" w:hint="eastAsia"/>
          <w:b/>
          <w:color w:val="C00000"/>
          <w:spacing w:val="0"/>
          <w:sz w:val="24"/>
        </w:rPr>
        <w:t>使用護福文字事工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成為弟兄姊妹屬靈生命的供應和</w:t>
      </w:r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29AC4902" w14:textId="78CE56ED" w:rsidR="00D0239E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</w:t>
      </w:r>
      <w:r w:rsidR="002A04F3">
        <w:rPr>
          <w:rFonts w:hint="eastAsia"/>
          <w:b/>
          <w:color w:val="C00000"/>
          <w:spacing w:val="0"/>
          <w:sz w:val="24"/>
        </w:rPr>
        <w:t>今年參加</w:t>
      </w:r>
      <w:r>
        <w:rPr>
          <w:rFonts w:hint="eastAsia"/>
          <w:b/>
          <w:color w:val="C00000"/>
          <w:spacing w:val="0"/>
          <w:sz w:val="24"/>
        </w:rPr>
        <w:t>新手護理師及護生特會</w:t>
      </w:r>
      <w:bookmarkStart w:id="18" w:name="_Hlk142127889"/>
      <w:r>
        <w:rPr>
          <w:rFonts w:hint="eastAsia"/>
          <w:b/>
          <w:color w:val="C00000"/>
          <w:spacing w:val="0"/>
          <w:sz w:val="24"/>
        </w:rPr>
        <w:t>的弟兄姊妹</w:t>
      </w:r>
      <w:bookmarkStart w:id="19" w:name="_Hlk144830876"/>
      <w:r w:rsidR="00D0239E">
        <w:rPr>
          <w:rFonts w:hint="eastAsia"/>
          <w:b/>
          <w:color w:val="C00000"/>
          <w:spacing w:val="0"/>
          <w:sz w:val="24"/>
        </w:rPr>
        <w:t>感謝神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求神恩待</w:t>
      </w:r>
      <w:bookmarkStart w:id="20" w:name="_Hlk199750893"/>
      <w:r w:rsidR="00D0239E">
        <w:rPr>
          <w:rFonts w:cs="新細明體" w:hint="eastAsia"/>
          <w:b/>
          <w:color w:val="C00000"/>
          <w:spacing w:val="0"/>
          <w:sz w:val="24"/>
        </w:rPr>
        <w:t>每一位走在</w:t>
      </w:r>
      <w:bookmarkEnd w:id="20"/>
    </w:p>
    <w:p w14:paraId="06884FE7" w14:textId="25B6AA10" w:rsidR="002A04F3" w:rsidRPr="002A04F3" w:rsidRDefault="002A04F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天父的帶領和心意中</w:t>
      </w:r>
      <w:bookmarkStart w:id="21" w:name="_Hlk16616261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>
        <w:rPr>
          <w:rFonts w:cs="新細明體" w:hint="eastAsia"/>
          <w:b/>
          <w:color w:val="C00000"/>
          <w:spacing w:val="0"/>
          <w:sz w:val="24"/>
        </w:rPr>
        <w:t>更深的認識神並愛主事主~為真理得以站立!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r>
        <w:rPr>
          <w:rFonts w:hint="eastAsia"/>
          <w:b/>
          <w:color w:val="C00000"/>
          <w:spacing w:val="0"/>
          <w:sz w:val="24"/>
        </w:rPr>
        <w:t>護福辦公室</w:t>
      </w:r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2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3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3"/>
      <w:r>
        <w:rPr>
          <w:rFonts w:cs="新細明體" w:hint="eastAsia"/>
          <w:b/>
          <w:color w:val="C00000"/>
          <w:spacing w:val="0"/>
          <w:sz w:val="24"/>
        </w:rPr>
        <w:t>求神使用這地彰顯</w:t>
      </w:r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祂榮耀的同在</w:t>
      </w:r>
      <w:bookmarkStart w:id="24" w:name="_Hlk166162856"/>
      <w:bookmarkStart w:id="25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4"/>
    </w:p>
    <w:bookmarkEnd w:id="25"/>
    <w:p w14:paraId="68F5CBD1" w14:textId="10C9C601" w:rsidR="0064604D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BF3DAA">
        <w:rPr>
          <w:rFonts w:hint="eastAsia"/>
          <w:b/>
          <w:color w:val="C00000"/>
          <w:spacing w:val="0"/>
          <w:sz w:val="24"/>
        </w:rPr>
        <w:t>求神使用</w:t>
      </w:r>
      <w:r w:rsidR="002D382E">
        <w:rPr>
          <w:rFonts w:hint="eastAsia"/>
          <w:b/>
          <w:color w:val="C00000"/>
          <w:spacing w:val="0"/>
          <w:sz w:val="24"/>
        </w:rPr>
        <w:t>護福全國聯禱會</w:t>
      </w:r>
      <w:r w:rsidR="00585996">
        <w:rPr>
          <w:rFonts w:cs="新細明體" w:hint="eastAsia"/>
          <w:b/>
          <w:color w:val="C00000"/>
          <w:spacing w:val="0"/>
          <w:sz w:val="24"/>
        </w:rPr>
        <w:t>GOOD TV及基督教論壇報基督教今日報</w:t>
      </w:r>
      <w:r w:rsidR="00BF3DAA">
        <w:rPr>
          <w:rFonts w:cs="新細明體" w:hint="eastAsia"/>
          <w:b/>
          <w:color w:val="C00000"/>
          <w:spacing w:val="0"/>
          <w:sz w:val="24"/>
        </w:rPr>
        <w:t>採訪</w:t>
      </w:r>
    </w:p>
    <w:p w14:paraId="49019D3E" w14:textId="0D5D787F" w:rsid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及報導~成就父神祝福護理人員的心意</w:t>
      </w:r>
      <w:bookmarkStart w:id="26" w:name="_Hlk213663347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6"/>
      <w:r>
        <w:rPr>
          <w:rFonts w:cs="新細明體" w:hint="eastAsia"/>
          <w:b/>
          <w:color w:val="C00000"/>
          <w:spacing w:val="0"/>
          <w:sz w:val="24"/>
        </w:rPr>
        <w:t>使用護福成為轉化醫護環境的明光</w:t>
      </w:r>
    </w:p>
    <w:p w14:paraId="32ECE545" w14:textId="71618D87" w:rsidR="00BF3DAA" w:rsidRP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照耀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54EC216C" w14:textId="653A4EBB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spacing w:val="0"/>
          <w:sz w:val="24"/>
        </w:rPr>
        <w:t>13.</w:t>
      </w:r>
      <w:r w:rsidR="00AA595A" w:rsidRPr="00AA595A">
        <w:rPr>
          <w:rFonts w:hint="eastAsia"/>
          <w:b/>
          <w:color w:val="C00000"/>
          <w:spacing w:val="0"/>
          <w:sz w:val="24"/>
        </w:rPr>
        <w:t>感謝神!</w:t>
      </w:r>
      <w:r w:rsidRPr="00AA595A">
        <w:rPr>
          <w:rFonts w:hint="eastAsia"/>
          <w:b/>
          <w:color w:val="C00000"/>
          <w:spacing w:val="0"/>
          <w:sz w:val="24"/>
        </w:rPr>
        <w:t>為</w:t>
      </w:r>
      <w:r>
        <w:rPr>
          <w:rFonts w:hint="eastAsia"/>
          <w:b/>
          <w:color w:val="C00000"/>
          <w:spacing w:val="0"/>
          <w:sz w:val="24"/>
        </w:rPr>
        <w:t>度退修會</w:t>
      </w:r>
      <w:r w:rsidR="00AA595A">
        <w:rPr>
          <w:rFonts w:hint="eastAsia"/>
          <w:b/>
          <w:color w:val="C00000"/>
          <w:spacing w:val="0"/>
          <w:sz w:val="24"/>
        </w:rPr>
        <w:t>約105位參與</w:t>
      </w:r>
      <w:r w:rsidR="004A2DF7">
        <w:rPr>
          <w:rFonts w:hint="eastAsia"/>
          <w:b/>
          <w:color w:val="C00000"/>
          <w:spacing w:val="0"/>
          <w:sz w:val="24"/>
        </w:rPr>
        <w:t>在台東舉辦感恩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，求神</w:t>
      </w:r>
      <w:r w:rsidR="00AA595A">
        <w:rPr>
          <w:rFonts w:cs="+mn-cs" w:hint="eastAsia"/>
          <w:b/>
          <w:bCs/>
          <w:color w:val="C00000"/>
          <w:spacing w:val="0"/>
          <w:kern w:val="24"/>
          <w:sz w:val="24"/>
        </w:rPr>
        <w:t>封存每一位弟兄姐</w:t>
      </w:r>
    </w:p>
    <w:p w14:paraId="43C54FBB" w14:textId="16B59D44" w:rsidR="00AA595A" w:rsidRDefault="00AA595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妹所領受的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r w:rsidR="007F1813">
        <w:rPr>
          <w:rFonts w:cs="新細明體" w:hint="eastAsia"/>
          <w:b/>
          <w:color w:val="C00000"/>
          <w:spacing w:val="0"/>
          <w:sz w:val="24"/>
        </w:rPr>
        <w:t>刻劃下恩典的記憶</w:t>
      </w:r>
      <w:r w:rsidR="007F1813">
        <w:rPr>
          <w:rFonts w:hint="eastAsia"/>
          <w:b/>
          <w:color w:val="C00000"/>
          <w:spacing w:val="0"/>
          <w:sz w:val="24"/>
        </w:rPr>
        <w:t>。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為各醫院護福小组</w:t>
      </w:r>
      <w:bookmarkStart w:id="27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7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護福網站更新完成</w:t>
      </w:r>
      <w:hyperlink r:id="rId8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尚未加入護福會員者，可透過官網申請加入，即可收到護福最新訊息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往後各類活動將透過官網通知及報名(含繳費)。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奉獻可透過「認識護福」的頁籤中，點選「線上奉獻」可選擇『信用卡』、『實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體ATM』、『網路ATM』、『超商條碼』、『超商代碼』進行付款。求神供應護福一</w:t>
      </w:r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切所需充充足足!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r>
        <w:rPr>
          <w:rFonts w:hint="eastAsia"/>
          <w:b/>
          <w:color w:val="C00000"/>
          <w:sz w:val="24"/>
        </w:rPr>
        <w:t>護福官網上線~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人以上加入官網，但仍有許多會員與契友尚未加入~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求神保守護福之友加入護福官網可於第一時間收到護福最新消息、護福季刊，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亦可從官網得知各區聚會訊息、活動花絮，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另可直接於官網報名活動或進行線上奉獻。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 xml:space="preserve">尚未加入的趕快點官網連結 ( </w:t>
      </w:r>
      <w:hyperlink r:id="rId9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…………………………………………………………………………………………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神在以色列百姓身上所做的事~今天也要做在護福~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384C3961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E31E7C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6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</w:t>
      </w:r>
      <w:r w:rsidR="00E31E7C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依然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9586" w14:textId="77777777" w:rsidR="00ED2F91" w:rsidRDefault="00ED2F91" w:rsidP="00D0239E">
      <w:r>
        <w:separator/>
      </w:r>
    </w:p>
  </w:endnote>
  <w:endnote w:type="continuationSeparator" w:id="0">
    <w:p w14:paraId="0D08CA37" w14:textId="77777777" w:rsidR="00ED2F91" w:rsidRDefault="00ED2F91" w:rsidP="00D0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1B39" w14:textId="77777777" w:rsidR="00ED2F91" w:rsidRDefault="00ED2F91" w:rsidP="00D0239E">
      <w:r>
        <w:separator/>
      </w:r>
    </w:p>
  </w:footnote>
  <w:footnote w:type="continuationSeparator" w:id="0">
    <w:p w14:paraId="5761D0D5" w14:textId="77777777" w:rsidR="00ED2F91" w:rsidRDefault="00ED2F91" w:rsidP="00D0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05FE9"/>
    <w:rsid w:val="000154E2"/>
    <w:rsid w:val="000338CC"/>
    <w:rsid w:val="000349C0"/>
    <w:rsid w:val="00046CC8"/>
    <w:rsid w:val="000576C7"/>
    <w:rsid w:val="00060A76"/>
    <w:rsid w:val="0006503F"/>
    <w:rsid w:val="00095889"/>
    <w:rsid w:val="000B0372"/>
    <w:rsid w:val="000B6FCD"/>
    <w:rsid w:val="000C05A0"/>
    <w:rsid w:val="000D3018"/>
    <w:rsid w:val="000F2170"/>
    <w:rsid w:val="000F549F"/>
    <w:rsid w:val="000F6FA8"/>
    <w:rsid w:val="00101F3B"/>
    <w:rsid w:val="00106B36"/>
    <w:rsid w:val="00116A13"/>
    <w:rsid w:val="00116B47"/>
    <w:rsid w:val="0012322B"/>
    <w:rsid w:val="00127FD6"/>
    <w:rsid w:val="001324D1"/>
    <w:rsid w:val="00136905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D0DBA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04F3"/>
    <w:rsid w:val="002A6561"/>
    <w:rsid w:val="002D382E"/>
    <w:rsid w:val="002E6DBF"/>
    <w:rsid w:val="002F629F"/>
    <w:rsid w:val="0030528A"/>
    <w:rsid w:val="00310C83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A2DF7"/>
    <w:rsid w:val="004A3743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304C8"/>
    <w:rsid w:val="0064248E"/>
    <w:rsid w:val="0064604D"/>
    <w:rsid w:val="00647684"/>
    <w:rsid w:val="00655069"/>
    <w:rsid w:val="00655FFE"/>
    <w:rsid w:val="00663200"/>
    <w:rsid w:val="00663B40"/>
    <w:rsid w:val="00667790"/>
    <w:rsid w:val="0067290F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954"/>
    <w:rsid w:val="00702BD2"/>
    <w:rsid w:val="007047A9"/>
    <w:rsid w:val="00704F7A"/>
    <w:rsid w:val="0071169F"/>
    <w:rsid w:val="00712030"/>
    <w:rsid w:val="0071718B"/>
    <w:rsid w:val="0072080B"/>
    <w:rsid w:val="0072742D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1813"/>
    <w:rsid w:val="007F4233"/>
    <w:rsid w:val="007F4F89"/>
    <w:rsid w:val="007F50EC"/>
    <w:rsid w:val="008034D6"/>
    <w:rsid w:val="00816D7E"/>
    <w:rsid w:val="00834009"/>
    <w:rsid w:val="00837F9F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2114"/>
    <w:rsid w:val="009445D5"/>
    <w:rsid w:val="00947590"/>
    <w:rsid w:val="00950E4A"/>
    <w:rsid w:val="00952104"/>
    <w:rsid w:val="0096461E"/>
    <w:rsid w:val="009703E8"/>
    <w:rsid w:val="00981E83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58BD"/>
    <w:rsid w:val="00A963FB"/>
    <w:rsid w:val="00AA595A"/>
    <w:rsid w:val="00AA704C"/>
    <w:rsid w:val="00AB2F66"/>
    <w:rsid w:val="00AB6EE3"/>
    <w:rsid w:val="00AD1987"/>
    <w:rsid w:val="00AD232C"/>
    <w:rsid w:val="00AD78BF"/>
    <w:rsid w:val="00AE42C7"/>
    <w:rsid w:val="00AF126F"/>
    <w:rsid w:val="00AF786A"/>
    <w:rsid w:val="00AF7DE7"/>
    <w:rsid w:val="00B12A46"/>
    <w:rsid w:val="00B2241E"/>
    <w:rsid w:val="00B3118D"/>
    <w:rsid w:val="00B327CB"/>
    <w:rsid w:val="00B3326C"/>
    <w:rsid w:val="00B43800"/>
    <w:rsid w:val="00B44C53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3DAA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D7456"/>
    <w:rsid w:val="00CF06E5"/>
    <w:rsid w:val="00D012C2"/>
    <w:rsid w:val="00D0239E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A1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0EAB"/>
    <w:rsid w:val="00E05553"/>
    <w:rsid w:val="00E15A5E"/>
    <w:rsid w:val="00E24782"/>
    <w:rsid w:val="00E27BDF"/>
    <w:rsid w:val="00E31E7C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2F91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4552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ef.org/&#65292;&#21487;&#26044;&#32178;&#31449;&#26597;&#38321;2007&#24180;3&#26376;&#20197;&#2446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i_knvt98zk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twnef.org/register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24</cp:revision>
  <dcterms:created xsi:type="dcterms:W3CDTF">2025-01-20T02:37:00Z</dcterms:created>
  <dcterms:modified xsi:type="dcterms:W3CDTF">2025-12-31T05:30:00Z</dcterms:modified>
</cp:coreProperties>
</file>